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89D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6F2A32">
        <w:rPr>
          <w:rFonts w:ascii="Times New Roman" w:hAnsi="Times New Roman" w:cs="Times New Roman"/>
          <w:b/>
          <w:spacing w:val="9"/>
          <w:sz w:val="24"/>
          <w:szCs w:val="24"/>
        </w:rPr>
        <w:t xml:space="preserve">От </w:t>
      </w:r>
      <w:r w:rsidR="00DB7814">
        <w:rPr>
          <w:rFonts w:ascii="Times New Roman" w:hAnsi="Times New Roman" w:cs="Times New Roman"/>
          <w:b/>
          <w:spacing w:val="9"/>
          <w:sz w:val="24"/>
          <w:szCs w:val="24"/>
        </w:rPr>
        <w:t>02.05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.202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4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г. №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3</w:t>
      </w:r>
      <w:r w:rsidR="00DB7814">
        <w:rPr>
          <w:rFonts w:ascii="Times New Roman" w:hAnsi="Times New Roman" w:cs="Times New Roman"/>
          <w:b/>
          <w:spacing w:val="9"/>
          <w:sz w:val="24"/>
          <w:szCs w:val="24"/>
        </w:rPr>
        <w:t>6</w:t>
      </w:r>
    </w:p>
    <w:p w:rsidR="004E30BF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AD658D" w:rsidP="00AD658D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051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6F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6F2A32" w:rsidRPr="006F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AD658D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BC32FC"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0511AE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C32FC" w:rsidP="00BC32F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C32FC" w:rsidRPr="006F2A32" w:rsidRDefault="00BD4B31" w:rsidP="00BC32FC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D658D">
        <w:rPr>
          <w:rFonts w:ascii="Times New Roman" w:hAnsi="Times New Roman" w:cs="Times New Roman"/>
          <w:sz w:val="24"/>
          <w:szCs w:val="24"/>
        </w:rPr>
        <w:t>7311,</w:t>
      </w:r>
      <w:r w:rsidR="00115BBA" w:rsidRPr="006F2A32">
        <w:rPr>
          <w:rFonts w:ascii="Times New Roman" w:hAnsi="Times New Roman" w:cs="Times New Roman"/>
          <w:sz w:val="24"/>
          <w:szCs w:val="24"/>
        </w:rPr>
        <w:t>5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115BBA" w:rsidRPr="006F2A32">
        <w:rPr>
          <w:rFonts w:ascii="Times New Roman" w:hAnsi="Times New Roman" w:cs="Times New Roman"/>
          <w:sz w:val="24"/>
          <w:szCs w:val="24"/>
        </w:rPr>
        <w:t>1</w:t>
      </w:r>
      <w:r w:rsidR="000511AE">
        <w:rPr>
          <w:rFonts w:ascii="Times New Roman" w:hAnsi="Times New Roman" w:cs="Times New Roman"/>
          <w:sz w:val="24"/>
          <w:szCs w:val="24"/>
        </w:rPr>
        <w:t>113</w:t>
      </w:r>
      <w:r w:rsidR="00115BBA" w:rsidRPr="006F2A32">
        <w:rPr>
          <w:rFonts w:ascii="Times New Roman" w:hAnsi="Times New Roman" w:cs="Times New Roman"/>
          <w:sz w:val="24"/>
          <w:szCs w:val="24"/>
        </w:rPr>
        <w:t>,0</w:t>
      </w:r>
      <w:r w:rsidRPr="006F2A3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6F2A32" w:rsidRPr="006F2A32">
        <w:rPr>
          <w:rFonts w:cs="Times New Roman"/>
          <w:bCs/>
          <w:sz w:val="24"/>
          <w:szCs w:val="24"/>
          <w:lang w:val="ru-RU"/>
        </w:rPr>
        <w:t>111</w:t>
      </w:r>
      <w:r w:rsidRPr="006F2A32">
        <w:rPr>
          <w:rFonts w:cs="Times New Roman"/>
          <w:bCs/>
          <w:sz w:val="24"/>
          <w:szCs w:val="24"/>
          <w:lang w:val="ru-RU"/>
        </w:rPr>
        <w:t xml:space="preserve">3,0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>) –</w:t>
      </w:r>
      <w:r w:rsidR="000511AE">
        <w:rPr>
          <w:rFonts w:cs="Times New Roman"/>
          <w:sz w:val="24"/>
          <w:szCs w:val="24"/>
          <w:lang w:val="ru-RU"/>
        </w:rPr>
        <w:t>0</w:t>
      </w:r>
      <w:r w:rsidRPr="006F2A32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2FC" w:rsidRPr="006F2A32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="00BC32FC" w:rsidRPr="006F2A32">
        <w:rPr>
          <w:rFonts w:ascii="Times New Roman" w:hAnsi="Times New Roman" w:cs="Times New Roman"/>
          <w:sz w:val="24"/>
          <w:szCs w:val="24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13105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 xml:space="preserve">От </w:t>
      </w:r>
      <w:r w:rsidR="00DB7814">
        <w:rPr>
          <w:rFonts w:ascii="Times New Roman" w:hAnsi="Times New Roman" w:cs="Times New Roman"/>
          <w:spacing w:val="9"/>
        </w:rPr>
        <w:t>02.05</w:t>
      </w:r>
      <w:r w:rsidRPr="00D41D40">
        <w:rPr>
          <w:rFonts w:ascii="Times New Roman" w:hAnsi="Times New Roman" w:cs="Times New Roman"/>
          <w:spacing w:val="9"/>
        </w:rPr>
        <w:t>.202</w:t>
      </w:r>
      <w:r w:rsidR="00153FF9">
        <w:rPr>
          <w:rFonts w:ascii="Times New Roman" w:hAnsi="Times New Roman" w:cs="Times New Roman"/>
          <w:spacing w:val="9"/>
        </w:rPr>
        <w:t>4</w:t>
      </w:r>
      <w:r w:rsidRPr="00D41D40">
        <w:rPr>
          <w:rFonts w:ascii="Times New Roman" w:hAnsi="Times New Roman" w:cs="Times New Roman"/>
          <w:spacing w:val="9"/>
        </w:rPr>
        <w:t>г. №</w:t>
      </w:r>
      <w:r w:rsidR="00153FF9">
        <w:rPr>
          <w:rFonts w:ascii="Times New Roman" w:hAnsi="Times New Roman" w:cs="Times New Roman"/>
          <w:spacing w:val="9"/>
        </w:rPr>
        <w:t>3</w:t>
      </w:r>
      <w:r w:rsidR="00DB7814">
        <w:rPr>
          <w:rFonts w:ascii="Times New Roman" w:hAnsi="Times New Roman" w:cs="Times New Roman"/>
          <w:spacing w:val="9"/>
        </w:rPr>
        <w:t>6</w:t>
      </w:r>
    </w:p>
    <w:p w:rsidR="00D41D40" w:rsidRPr="0001538D" w:rsidRDefault="00D41D40" w:rsidP="00D13105">
      <w:pPr>
        <w:spacing w:after="0"/>
        <w:jc w:val="right"/>
        <w:rPr>
          <w:rStyle w:val="a5"/>
          <w:b w:val="0"/>
          <w:color w:val="auto"/>
          <w:sz w:val="24"/>
          <w:szCs w:val="24"/>
        </w:rPr>
      </w:pP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275"/>
        <w:gridCol w:w="1276"/>
        <w:gridCol w:w="1275"/>
        <w:gridCol w:w="1276"/>
        <w:gridCol w:w="1134"/>
      </w:tblGrid>
      <w:tr w:rsidR="0094221C" w:rsidRPr="0094221C" w:rsidTr="0094221C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94221C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32" w:rsidRPr="0094221C" w:rsidTr="0094221C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AD658D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51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0511AE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F2A32" w:rsidRPr="006F2A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0511AE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846" w:rsidRPr="0094221C" w:rsidTr="0094221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0511AE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0511AE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1846" w:rsidRPr="0094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</w:t>
            </w:r>
            <w:r w:rsidR="00897FA5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94221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A5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897FA5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6F2A32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1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0511AE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94221C" w:rsidRDefault="0094221C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94221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53FF9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водонапорной </w:t>
            </w:r>
            <w:r w:rsidRPr="0094221C">
              <w:rPr>
                <w:rFonts w:ascii="Times New Roman" w:hAnsi="Times New Roman" w:cs="Times New Roman"/>
              </w:rPr>
              <w:t>башни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21C">
              <w:rPr>
                <w:rFonts w:ascii="Times New Roman" w:hAnsi="Times New Roman" w:cs="Times New Roman"/>
              </w:rPr>
              <w:t xml:space="preserve">и 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</w:rPr>
              <w:t xml:space="preserve"> с. Приволжское"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F9" w:rsidRPr="0094221C" w:rsidTr="0094221C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94221C">
            <w:pPr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Установка водонапорной башни и</w:t>
            </w:r>
            <w:r w:rsidR="0094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11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511AE"/>
    <w:rsid w:val="000A2490"/>
    <w:rsid w:val="000D17B8"/>
    <w:rsid w:val="000E4E58"/>
    <w:rsid w:val="00115BBA"/>
    <w:rsid w:val="00124DE7"/>
    <w:rsid w:val="00153FF9"/>
    <w:rsid w:val="0016318B"/>
    <w:rsid w:val="00163E76"/>
    <w:rsid w:val="001E6AEE"/>
    <w:rsid w:val="0023405B"/>
    <w:rsid w:val="00277D1C"/>
    <w:rsid w:val="002811A0"/>
    <w:rsid w:val="00293BBD"/>
    <w:rsid w:val="002A5655"/>
    <w:rsid w:val="0031224B"/>
    <w:rsid w:val="00336304"/>
    <w:rsid w:val="0038542D"/>
    <w:rsid w:val="003B61A9"/>
    <w:rsid w:val="00417068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17E61"/>
    <w:rsid w:val="00634497"/>
    <w:rsid w:val="006623E1"/>
    <w:rsid w:val="006C22FB"/>
    <w:rsid w:val="006F1653"/>
    <w:rsid w:val="006F24B5"/>
    <w:rsid w:val="006F2A32"/>
    <w:rsid w:val="0071688B"/>
    <w:rsid w:val="00720873"/>
    <w:rsid w:val="00800B44"/>
    <w:rsid w:val="00816D3E"/>
    <w:rsid w:val="00840527"/>
    <w:rsid w:val="0085591F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4221C"/>
    <w:rsid w:val="00993422"/>
    <w:rsid w:val="00A4270B"/>
    <w:rsid w:val="00A75B95"/>
    <w:rsid w:val="00AD53D4"/>
    <w:rsid w:val="00AD658D"/>
    <w:rsid w:val="00B34362"/>
    <w:rsid w:val="00BC32FC"/>
    <w:rsid w:val="00BD4B31"/>
    <w:rsid w:val="00C64A8C"/>
    <w:rsid w:val="00CA3362"/>
    <w:rsid w:val="00CB6805"/>
    <w:rsid w:val="00CD0CB1"/>
    <w:rsid w:val="00CF00AF"/>
    <w:rsid w:val="00D13105"/>
    <w:rsid w:val="00D31C33"/>
    <w:rsid w:val="00D40239"/>
    <w:rsid w:val="00D41D40"/>
    <w:rsid w:val="00D75543"/>
    <w:rsid w:val="00DA6737"/>
    <w:rsid w:val="00DB7814"/>
    <w:rsid w:val="00E203E7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2021-02-09T10:27:00Z</cp:lastPrinted>
  <dcterms:created xsi:type="dcterms:W3CDTF">2024-05-07T07:22:00Z</dcterms:created>
  <dcterms:modified xsi:type="dcterms:W3CDTF">2024-05-07T11:42:00Z</dcterms:modified>
</cp:coreProperties>
</file>